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8606E">
        <w:rPr>
          <w:rFonts w:eastAsia="Times New Roman"/>
          <w:color w:val="auto"/>
        </w:rPr>
        <w:t>12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8606E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606E">
        <w:rPr>
          <w:rFonts w:ascii="Times New Roman" w:eastAsia="Times New Roman" w:hAnsi="Times New Roman"/>
          <w:sz w:val="24"/>
          <w:szCs w:val="24"/>
        </w:rPr>
        <w:t>05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943B5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5796" w:rsidRDefault="00AA5796" w:rsidP="00AA579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2/1425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A5796" w:rsidRDefault="00AA5796" w:rsidP="00AA57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AA5796" w:rsidTr="00AA57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5796" w:rsidRDefault="00AA579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5796" w:rsidRDefault="00AA57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A5796" w:rsidTr="00AA57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5796" w:rsidRDefault="00AA57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№сро-1923/19-(0)-1 от 22.03.2019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5796" w:rsidRDefault="00AA57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A5796" w:rsidRDefault="00AA5796" w:rsidP="00AA57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5796" w:rsidRDefault="00AA5796" w:rsidP="00AA579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A5796" w:rsidRDefault="00AA5796" w:rsidP="00AA579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A5796" w:rsidRDefault="00AA5796" w:rsidP="00AA57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5796" w:rsidRDefault="00AA5796" w:rsidP="00AA579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5796" w:rsidRDefault="00AA5796" w:rsidP="00AA57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842"/>
      </w:tblGrid>
      <w:tr w:rsidR="00AA5796" w:rsidTr="00C67CA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5796" w:rsidRDefault="00AA57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A5796" w:rsidTr="00C67CA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5796" w:rsidRDefault="00AA57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796" w:rsidRDefault="00AA579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A5796" w:rsidRDefault="00AA5796" w:rsidP="00AA579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5796" w:rsidRDefault="00AA5796" w:rsidP="00AA579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5796" w:rsidRDefault="00AA5796" w:rsidP="00AA579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A5796" w:rsidRDefault="00AA5796" w:rsidP="00AA579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5796" w:rsidRDefault="00AA5796" w:rsidP="00AA579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489D" w:rsidRDefault="0062489D" w:rsidP="00CC1D2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D29" w:rsidRDefault="00CC1D29" w:rsidP="00CC1D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559"/>
      </w:tblGrid>
      <w:tr w:rsidR="00CC1D29" w:rsidTr="0062489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1D29" w:rsidRDefault="00CC1D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D29" w:rsidRDefault="00CC1D2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D29" w:rsidRDefault="00CC1D2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1D29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1D29" w:rsidRDefault="00CC1D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D29" w:rsidRDefault="00CC1D2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№сро-751/19-(0)-1 от 02.04.2019 (лот 1 и лот 2)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D29" w:rsidRDefault="00CC1D2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C1D29" w:rsidRDefault="00CC1D29" w:rsidP="00CC1D2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1D29" w:rsidRDefault="00CC1D29" w:rsidP="00CC1D2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28/20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D29" w:rsidRDefault="00CC1D29" w:rsidP="00CC1D2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C1D29" w:rsidRDefault="00CC1D29" w:rsidP="00CC1D2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1D29" w:rsidRDefault="00CC1D29" w:rsidP="00CC1D2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688" w:rsidRDefault="00C73688" w:rsidP="00C7368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842"/>
      </w:tblGrid>
      <w:tr w:rsidR="00C73688" w:rsidTr="00C7368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3688" w:rsidRDefault="00C7368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688" w:rsidRDefault="00C7368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688" w:rsidRDefault="00C7368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73688" w:rsidTr="00C7368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3688" w:rsidRDefault="00C7368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688" w:rsidRDefault="00C7368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№сро-2191/19-(0)-1 от 11.04.2019 (лот 8)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688" w:rsidRDefault="00C7368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73688" w:rsidRDefault="00C73688" w:rsidP="00C7368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73688" w:rsidRDefault="00C73688" w:rsidP="00C7368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29/20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3688" w:rsidRDefault="00C73688" w:rsidP="00C7368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73688" w:rsidRDefault="00C73688" w:rsidP="00C7368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3688" w:rsidRDefault="00C73688" w:rsidP="00C7368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6600" w:rsidRDefault="00206600" w:rsidP="002066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2700"/>
      </w:tblGrid>
      <w:tr w:rsidR="00206600" w:rsidTr="00B864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6600" w:rsidRDefault="002066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00" w:rsidRDefault="0020660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00" w:rsidRDefault="0020660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06600" w:rsidTr="00B864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6600" w:rsidRDefault="002066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4AC" w:rsidRDefault="002066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:rsidR="00206600" w:rsidRDefault="002066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noProof/>
                <w:sz w:val="22"/>
                <w:lang w:eastAsia="en-US"/>
              </w:rPr>
              <w:lastRenderedPageBreak/>
              <w:t>№1771427690617000081 от 25.12.2017 г на сумму 2 869 903 160,62  руб,  № 7709874971180000320000  от 16.04.2018 г на сумму 268 566 924,24  руб, №67709874971180000310000 от 16.04.2018 г на сумму 229 005 884,88  руб, №57708503727180087690000   от 28.04.2018 г на сумму 537 183 742,8  руб, №57714276906180000060000 от 24.08.2018 г на сумму 784 980 391,33 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600" w:rsidRDefault="002066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п.4.1.3 Приложения В Положения «О контроле Ассоциации за деятельностью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06600" w:rsidRDefault="00206600" w:rsidP="0020660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06600" w:rsidRDefault="00206600" w:rsidP="0020660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600" w:rsidRDefault="00206600" w:rsidP="0020660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06600" w:rsidRDefault="00206600" w:rsidP="0020660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06600" w:rsidRDefault="00206600" w:rsidP="0020660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737" w:rsidRDefault="00C62737" w:rsidP="00C627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252"/>
      </w:tblGrid>
      <w:tr w:rsidR="00C62737" w:rsidTr="0062489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C62737" w:rsidRDefault="00C62737" w:rsidP="00C627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62737" w:rsidRDefault="00C62737" w:rsidP="00C6273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12.08.2019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737" w:rsidRDefault="00C62737" w:rsidP="00C6273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2737" w:rsidRDefault="00C62737" w:rsidP="00C627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2737" w:rsidRDefault="00C62737" w:rsidP="00C6273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62737" w:rsidRDefault="00C62737" w:rsidP="00C627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690"/>
      </w:tblGrid>
      <w:tr w:rsidR="00C62737" w:rsidTr="0062489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 список материально-технической базы; 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C62737" w:rsidTr="006248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2737" w:rsidRDefault="00C627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37" w:rsidRDefault="00C627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62737" w:rsidRDefault="00C62737" w:rsidP="00C627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62737" w:rsidRDefault="00C62737" w:rsidP="00C6273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62737" w:rsidRDefault="00C62737" w:rsidP="00C6273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C62737" w:rsidRDefault="00C62737" w:rsidP="00C6273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2737" w:rsidRDefault="00C62737" w:rsidP="00C627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2737" w:rsidRDefault="00C62737" w:rsidP="00C6273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3FC7" w:rsidRDefault="00253FC7" w:rsidP="00253FC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253FC7" w:rsidTr="00253FC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3FC7" w:rsidRDefault="00253FC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FC7" w:rsidRDefault="00253FC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FC7" w:rsidRDefault="00253FC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53FC7" w:rsidTr="00253FC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3FC7" w:rsidRDefault="00253F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FC7" w:rsidRDefault="00253F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FC7" w:rsidRDefault="00253F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53FC7" w:rsidRDefault="00253FC7" w:rsidP="00253F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53FC7" w:rsidRDefault="00253FC7" w:rsidP="00253F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4/999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14.08.2019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3FC7" w:rsidRDefault="00253FC7" w:rsidP="00253FC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53FC7" w:rsidRDefault="00253FC7" w:rsidP="00253F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53FC7" w:rsidRDefault="00253FC7" w:rsidP="00253FC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489D" w:rsidRDefault="0062489D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2489D" w:rsidRDefault="0062489D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C7" w:rsidRDefault="00BB66C7" w:rsidP="00D01B2B">
      <w:pPr>
        <w:spacing w:after="0" w:line="240" w:lineRule="auto"/>
      </w:pPr>
      <w:r>
        <w:separator/>
      </w:r>
    </w:p>
  </w:endnote>
  <w:endnote w:type="continuationSeparator" w:id="0">
    <w:p w:rsidR="00BB66C7" w:rsidRDefault="00BB66C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8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C7" w:rsidRDefault="00BB66C7" w:rsidP="00D01B2B">
      <w:pPr>
        <w:spacing w:after="0" w:line="240" w:lineRule="auto"/>
      </w:pPr>
      <w:r>
        <w:separator/>
      </w:r>
    </w:p>
  </w:footnote>
  <w:footnote w:type="continuationSeparator" w:id="0">
    <w:p w:rsidR="00BB66C7" w:rsidRDefault="00BB66C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807B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8606E"/>
    <w:rsid w:val="001A4981"/>
    <w:rsid w:val="001C2511"/>
    <w:rsid w:val="001D50C3"/>
    <w:rsid w:val="001F4922"/>
    <w:rsid w:val="001F7D1B"/>
    <w:rsid w:val="00206600"/>
    <w:rsid w:val="00210022"/>
    <w:rsid w:val="00223EC5"/>
    <w:rsid w:val="00225A09"/>
    <w:rsid w:val="00242793"/>
    <w:rsid w:val="00253FC7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60045A"/>
    <w:rsid w:val="00612A80"/>
    <w:rsid w:val="0062489D"/>
    <w:rsid w:val="00625BD6"/>
    <w:rsid w:val="00645498"/>
    <w:rsid w:val="00652A37"/>
    <w:rsid w:val="0065319A"/>
    <w:rsid w:val="00664EC1"/>
    <w:rsid w:val="00671633"/>
    <w:rsid w:val="0068348E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14A3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A5796"/>
    <w:rsid w:val="00AB17D2"/>
    <w:rsid w:val="00AF6D34"/>
    <w:rsid w:val="00B101D6"/>
    <w:rsid w:val="00B263BA"/>
    <w:rsid w:val="00B71706"/>
    <w:rsid w:val="00B80E5B"/>
    <w:rsid w:val="00B864AC"/>
    <w:rsid w:val="00BB55D6"/>
    <w:rsid w:val="00BB66C7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2737"/>
    <w:rsid w:val="00C655E7"/>
    <w:rsid w:val="00C67CA9"/>
    <w:rsid w:val="00C73688"/>
    <w:rsid w:val="00C8142B"/>
    <w:rsid w:val="00C943B5"/>
    <w:rsid w:val="00C963A2"/>
    <w:rsid w:val="00C96BEA"/>
    <w:rsid w:val="00CC1D29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DC5471"/>
    <w:rsid w:val="00E2007D"/>
    <w:rsid w:val="00E67CF5"/>
    <w:rsid w:val="00E801F0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4AA9-D842-4CCD-9613-BA19A34B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9</cp:revision>
  <cp:lastPrinted>2017-08-10T11:42:00Z</cp:lastPrinted>
  <dcterms:created xsi:type="dcterms:W3CDTF">2019-05-14T07:04:00Z</dcterms:created>
  <dcterms:modified xsi:type="dcterms:W3CDTF">2019-05-14T07:43:00Z</dcterms:modified>
</cp:coreProperties>
</file>